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AB34DC" w:rsidP="00DB035A">
      <w:pPr>
        <w:jc w:val="both"/>
        <w:rPr>
          <w:sz w:val="36"/>
          <w:szCs w:val="22"/>
        </w:rPr>
      </w:pPr>
      <w:r w:rsidRPr="00AB34DC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AB34DC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137D37">
        <w:t>25</w:t>
      </w:r>
      <w:r w:rsidR="00137D37" w:rsidRPr="00137D37">
        <w:t>.06.</w:t>
      </w:r>
      <w:r w:rsidR="00137D37">
        <w:rPr>
          <w:lang w:val="en-US"/>
        </w:rPr>
        <w:t>2020</w:t>
      </w:r>
      <w:r>
        <w:t xml:space="preserve"> г.    № </w:t>
      </w:r>
      <w:r w:rsidR="00137D37">
        <w:rPr>
          <w:lang w:val="en-US"/>
        </w:rPr>
        <w:t>414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0E22D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34:24:070202:22,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9774DA" w:rsidRDefault="009774DA" w:rsidP="009774DA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9774DA" w:rsidRDefault="009774DA" w:rsidP="009774DA">
      <w:pPr>
        <w:shd w:val="clear" w:color="auto" w:fill="FFFFFF"/>
        <w:contextualSpacing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ул</w:t>
      </w:r>
      <w:proofErr w:type="gramStart"/>
      <w:r>
        <w:rPr>
          <w:rFonts w:ascii="yandex-sans" w:hAnsi="yandex-sans"/>
          <w:color w:val="000000"/>
          <w:sz w:val="22"/>
          <w:szCs w:val="22"/>
        </w:rPr>
        <w:t>.Л</w:t>
      </w:r>
      <w:proofErr w:type="gramEnd"/>
      <w:r>
        <w:rPr>
          <w:rFonts w:ascii="yandex-sans" w:hAnsi="yandex-sans"/>
          <w:color w:val="000000"/>
          <w:sz w:val="22"/>
          <w:szCs w:val="22"/>
        </w:rPr>
        <w:t>енина, дом 79</w:t>
      </w:r>
    </w:p>
    <w:p w:rsidR="00DB035A" w:rsidRDefault="00DB035A" w:rsidP="00DB035A">
      <w:pPr>
        <w:rPr>
          <w:sz w:val="28"/>
          <w:szCs w:val="28"/>
        </w:rPr>
      </w:pPr>
    </w:p>
    <w:p w:rsidR="00DB035A" w:rsidRPr="002A1A76" w:rsidRDefault="00DB035A" w:rsidP="00DB035A"/>
    <w:p w:rsidR="0047360C" w:rsidRDefault="0047360C" w:rsidP="005C0F4B">
      <w:pPr>
        <w:shd w:val="clear" w:color="auto" w:fill="FFFFFF"/>
        <w:ind w:firstLine="567"/>
        <w:jc w:val="both"/>
      </w:pPr>
      <w:r>
        <w:t xml:space="preserve">    </w:t>
      </w:r>
      <w:r w:rsidR="005C0F4B">
        <w:rPr>
          <w:color w:val="000000"/>
        </w:rPr>
        <w:t xml:space="preserve"> Рассмотрев заявление </w:t>
      </w:r>
      <w:r w:rsidR="005C0F4B">
        <w:t>Александрова Ивана Александровича</w:t>
      </w:r>
      <w:r w:rsidR="005C0F4B">
        <w:rPr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</w:t>
      </w:r>
      <w:r w:rsidR="005C0F4B">
        <w:t>уменьшения предельно допустимого отступа от южной (передней)  границы  земельного участка с 3,0 м  до 2,3 м на земельном участке,</w:t>
      </w:r>
      <w:r w:rsidR="005C0F4B">
        <w:rPr>
          <w:color w:val="FF0000"/>
        </w:rPr>
        <w:t xml:space="preserve"> </w:t>
      </w:r>
      <w:r w:rsidR="005C0F4B">
        <w:t xml:space="preserve">кадастровый номер 34:24:070202:22, расположенном по адресу: Волгоградская область, </w:t>
      </w:r>
      <w:proofErr w:type="spellStart"/>
      <w:r w:rsidR="005C0F4B">
        <w:t>Кумылженский</w:t>
      </w:r>
      <w:proofErr w:type="spellEnd"/>
      <w:r w:rsidR="005C0F4B">
        <w:t xml:space="preserve"> район, </w:t>
      </w:r>
      <w:proofErr w:type="spellStart"/>
      <w:r w:rsidR="005C0F4B">
        <w:t>ст-ца</w:t>
      </w:r>
      <w:proofErr w:type="spellEnd"/>
      <w:r w:rsidR="005C0F4B">
        <w:t xml:space="preserve"> Кумылженская, ул</w:t>
      </w:r>
      <w:proofErr w:type="gramStart"/>
      <w:r w:rsidR="005C0F4B">
        <w:t>.Л</w:t>
      </w:r>
      <w:proofErr w:type="gramEnd"/>
      <w:r w:rsidR="005C0F4B">
        <w:t xml:space="preserve">енина, дом 79,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</w:t>
      </w:r>
      <w:proofErr w:type="gramStart"/>
      <w:r w:rsidR="005C0F4B">
        <w:t>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="005C0F4B">
        <w:tab/>
        <w:t xml:space="preserve"> Думы от 19.11.2019 № 2/24-РД «</w:t>
      </w:r>
      <w:r w:rsidR="005C0F4B">
        <w:rPr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</w:t>
      </w:r>
      <w:proofErr w:type="gramEnd"/>
      <w:r w:rsidR="005C0F4B">
        <w:rPr>
          <w:shd w:val="clear" w:color="auto" w:fill="FFFFFF"/>
        </w:rPr>
        <w:t xml:space="preserve"> градостроительной деятельности в Кумылженском муниципальном районе Волгоградской области",</w:t>
      </w:r>
      <w:r w:rsidR="005C0F4B">
        <w:t xml:space="preserve"> на основании заключения о результатах публичных слушаний по вопросу предоставления разрешения</w:t>
      </w:r>
      <w:r w:rsidR="005C0F4B"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от 23.06.2020г.</w:t>
      </w:r>
    </w:p>
    <w:p w:rsidR="008D176A" w:rsidRPr="0071540E" w:rsidRDefault="008D176A" w:rsidP="0071540E">
      <w:pPr>
        <w:contextualSpacing/>
        <w:jc w:val="both"/>
      </w:pPr>
    </w:p>
    <w:p w:rsidR="00BE1BDF" w:rsidRPr="0071540E" w:rsidRDefault="00DB035A" w:rsidP="0071540E">
      <w:pPr>
        <w:pStyle w:val="ConsPlusNormal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1540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C1580" w:rsidRPr="0071540E" w:rsidRDefault="008C1580" w:rsidP="005E735D">
      <w:pPr>
        <w:pStyle w:val="ConsPlusNormal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0F4B" w:rsidRDefault="005C0F4B" w:rsidP="005C0F4B">
      <w:pPr>
        <w:shd w:val="clear" w:color="auto" w:fill="FFFFFF"/>
        <w:ind w:firstLine="567"/>
        <w:jc w:val="both"/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333333"/>
        </w:rPr>
        <w:t xml:space="preserve">, </w:t>
      </w:r>
      <w:r>
        <w:t xml:space="preserve">уменьшив отступ от южной (передней)  границы  земельного участка с 3,0 м  до 2,3 м на земельном участке, кадастровый номер 34:24:070202:22, расположенном по адресу: Волгоградская область, </w:t>
      </w:r>
      <w:proofErr w:type="spellStart"/>
      <w:r>
        <w:t>Кумылженский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Кумылженская, ул</w:t>
      </w:r>
      <w:proofErr w:type="gramStart"/>
      <w:r>
        <w:t>.Л</w:t>
      </w:r>
      <w:proofErr w:type="gramEnd"/>
      <w:r>
        <w:t>енина, дом 79, принадлежащем на праве собственности Александрову Ивану Александровичу</w:t>
      </w:r>
    </w:p>
    <w:p w:rsidR="005C0F4B" w:rsidRDefault="005C0F4B" w:rsidP="005C0F4B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5C0F4B" w:rsidRDefault="005C0F4B" w:rsidP="005C0F4B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47360C" w:rsidRDefault="0047360C" w:rsidP="005C0F4B">
      <w:pPr>
        <w:tabs>
          <w:tab w:val="left" w:pos="993"/>
        </w:tabs>
        <w:ind w:firstLine="567"/>
        <w:jc w:val="both"/>
      </w:pPr>
    </w:p>
    <w:p w:rsidR="0071540E" w:rsidRDefault="0071540E" w:rsidP="0071540E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B53B8F" w:rsidTr="00CA0E63">
        <w:tc>
          <w:tcPr>
            <w:tcW w:w="6771" w:type="dxa"/>
          </w:tcPr>
          <w:p w:rsidR="00DB035A" w:rsidRPr="00B53B8F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64BB">
              <w:rPr>
                <w:sz w:val="28"/>
                <w:szCs w:val="28"/>
              </w:rPr>
              <w:tab/>
            </w:r>
          </w:p>
          <w:p w:rsidR="00FD64BB" w:rsidRPr="00B53B8F" w:rsidRDefault="00DB035A" w:rsidP="00FD64BB">
            <w:pPr>
              <w:jc w:val="both"/>
              <w:rPr>
                <w:sz w:val="24"/>
                <w:szCs w:val="24"/>
                <w:lang w:eastAsia="en-US"/>
              </w:rPr>
            </w:pPr>
            <w:r w:rsidRPr="00B53B8F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B53B8F" w:rsidRDefault="00DB035A" w:rsidP="00FD64BB">
            <w:pPr>
              <w:jc w:val="both"/>
              <w:rPr>
                <w:sz w:val="24"/>
                <w:szCs w:val="24"/>
                <w:lang w:eastAsia="en-US"/>
              </w:rPr>
            </w:pPr>
            <w:r w:rsidRPr="00B53B8F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53B8F">
              <w:rPr>
                <w:sz w:val="24"/>
                <w:szCs w:val="24"/>
                <w:lang w:eastAsia="en-US"/>
              </w:rPr>
              <w:tab/>
            </w:r>
            <w:r w:rsidRPr="00B53B8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B53B8F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B53B8F" w:rsidTr="00CA0E63">
        <w:tc>
          <w:tcPr>
            <w:tcW w:w="6771" w:type="dxa"/>
            <w:hideMark/>
          </w:tcPr>
          <w:p w:rsidR="00DB035A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B53B8F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47360C" w:rsidRPr="00B53B8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B53B8F">
              <w:rPr>
                <w:sz w:val="24"/>
                <w:szCs w:val="24"/>
                <w:lang w:eastAsia="en-US"/>
              </w:rPr>
              <w:t>И.И.Яку</w:t>
            </w:r>
            <w:r w:rsidR="0047360C">
              <w:rPr>
                <w:sz w:val="24"/>
                <w:szCs w:val="24"/>
                <w:lang w:eastAsia="en-US"/>
              </w:rPr>
              <w:t>бова</w:t>
            </w:r>
          </w:p>
        </w:tc>
      </w:tr>
    </w:tbl>
    <w:p w:rsidR="00CE3BE4" w:rsidRPr="00B53B8F" w:rsidRDefault="00CE3BE4" w:rsidP="0047360C"/>
    <w:sectPr w:rsidR="00CE3BE4" w:rsidRPr="00B53B8F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316"/>
    <w:multiLevelType w:val="hybridMultilevel"/>
    <w:tmpl w:val="F5987932"/>
    <w:lvl w:ilvl="0" w:tplc="69FEC0D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868"/>
        </w:tabs>
        <w:ind w:left="8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4">
    <w:nsid w:val="4909174F"/>
    <w:multiLevelType w:val="hybridMultilevel"/>
    <w:tmpl w:val="F4365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A1731"/>
    <w:multiLevelType w:val="hybridMultilevel"/>
    <w:tmpl w:val="2E1E9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3EDB"/>
    <w:multiLevelType w:val="hybridMultilevel"/>
    <w:tmpl w:val="4F76C58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D159B"/>
    <w:multiLevelType w:val="hybridMultilevel"/>
    <w:tmpl w:val="7DB29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50B6"/>
    <w:multiLevelType w:val="hybridMultilevel"/>
    <w:tmpl w:val="CE0E747E"/>
    <w:lvl w:ilvl="0" w:tplc="ADCC1D2E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43DAA"/>
    <w:multiLevelType w:val="hybridMultilevel"/>
    <w:tmpl w:val="CE309860"/>
    <w:lvl w:ilvl="0" w:tplc="87461DE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1024"/>
    <w:rsid w:val="00027432"/>
    <w:rsid w:val="000E22D3"/>
    <w:rsid w:val="00137D37"/>
    <w:rsid w:val="00142DE2"/>
    <w:rsid w:val="001D0A4C"/>
    <w:rsid w:val="001E2FD6"/>
    <w:rsid w:val="002317AC"/>
    <w:rsid w:val="0024030C"/>
    <w:rsid w:val="0026650D"/>
    <w:rsid w:val="00275987"/>
    <w:rsid w:val="002875E8"/>
    <w:rsid w:val="00292862"/>
    <w:rsid w:val="002941F5"/>
    <w:rsid w:val="002956FE"/>
    <w:rsid w:val="002F5096"/>
    <w:rsid w:val="00302C68"/>
    <w:rsid w:val="00312B04"/>
    <w:rsid w:val="0031393B"/>
    <w:rsid w:val="00396430"/>
    <w:rsid w:val="003A418A"/>
    <w:rsid w:val="004064B8"/>
    <w:rsid w:val="00426918"/>
    <w:rsid w:val="0047360C"/>
    <w:rsid w:val="00481CA3"/>
    <w:rsid w:val="004A1CE0"/>
    <w:rsid w:val="004F1E58"/>
    <w:rsid w:val="005040CD"/>
    <w:rsid w:val="005C0F4B"/>
    <w:rsid w:val="005E735D"/>
    <w:rsid w:val="00687135"/>
    <w:rsid w:val="006C20EC"/>
    <w:rsid w:val="006C43AA"/>
    <w:rsid w:val="006F285E"/>
    <w:rsid w:val="0071540E"/>
    <w:rsid w:val="00721D60"/>
    <w:rsid w:val="007354A0"/>
    <w:rsid w:val="007A3ED5"/>
    <w:rsid w:val="00857EEA"/>
    <w:rsid w:val="008659FD"/>
    <w:rsid w:val="00866C79"/>
    <w:rsid w:val="008A06C2"/>
    <w:rsid w:val="008A2A99"/>
    <w:rsid w:val="008C1580"/>
    <w:rsid w:val="008D176A"/>
    <w:rsid w:val="008D2149"/>
    <w:rsid w:val="009365EF"/>
    <w:rsid w:val="0094594C"/>
    <w:rsid w:val="009774DA"/>
    <w:rsid w:val="009B2093"/>
    <w:rsid w:val="00A51815"/>
    <w:rsid w:val="00A743AF"/>
    <w:rsid w:val="00A927EA"/>
    <w:rsid w:val="00AB34DC"/>
    <w:rsid w:val="00AB60CC"/>
    <w:rsid w:val="00B53B8F"/>
    <w:rsid w:val="00B558D8"/>
    <w:rsid w:val="00B6539B"/>
    <w:rsid w:val="00BD0100"/>
    <w:rsid w:val="00BE1BDF"/>
    <w:rsid w:val="00BE1E4E"/>
    <w:rsid w:val="00CB70B8"/>
    <w:rsid w:val="00CE3BE4"/>
    <w:rsid w:val="00D64AE3"/>
    <w:rsid w:val="00DB035A"/>
    <w:rsid w:val="00DC176A"/>
    <w:rsid w:val="00E03CD7"/>
    <w:rsid w:val="00E11E00"/>
    <w:rsid w:val="00E26653"/>
    <w:rsid w:val="00E9669A"/>
    <w:rsid w:val="00EB19C7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8C1580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8C158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1540E"/>
    <w:rPr>
      <w:color w:val="0000FF" w:themeColor="hyperlink"/>
      <w:u w:val="single"/>
    </w:rPr>
  </w:style>
  <w:style w:type="paragraph" w:customStyle="1" w:styleId="Standard">
    <w:name w:val="Standard"/>
    <w:rsid w:val="004736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2020-06-22T05:23:00Z</cp:lastPrinted>
  <dcterms:created xsi:type="dcterms:W3CDTF">2020-06-23T07:00:00Z</dcterms:created>
  <dcterms:modified xsi:type="dcterms:W3CDTF">2020-06-25T06:07:00Z</dcterms:modified>
</cp:coreProperties>
</file>